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D12D89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июне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D12D8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E2A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2D89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2024-04-27T05:26:00Z</dcterms:modified>
</cp:coreProperties>
</file>